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F8" w:rsidRPr="00AE12F8" w:rsidRDefault="00AE12F8" w:rsidP="00AE12F8">
      <w:pPr>
        <w:spacing w:after="120" w:line="240" w:lineRule="auto"/>
        <w:jc w:val="center"/>
        <w:rPr>
          <w:b/>
          <w:sz w:val="28"/>
          <w:szCs w:val="28"/>
        </w:rPr>
      </w:pPr>
      <w:r w:rsidRPr="00AE12F8">
        <w:rPr>
          <w:b/>
          <w:sz w:val="28"/>
          <w:szCs w:val="28"/>
        </w:rPr>
        <w:t xml:space="preserve">Bericht Landesschulmeisterschaften </w:t>
      </w:r>
      <w:proofErr w:type="spellStart"/>
      <w:r w:rsidRPr="00AE12F8">
        <w:rPr>
          <w:b/>
          <w:sz w:val="28"/>
          <w:szCs w:val="28"/>
        </w:rPr>
        <w:t>Floorball</w:t>
      </w:r>
      <w:proofErr w:type="spellEnd"/>
      <w:r w:rsidRPr="00AE12F8">
        <w:rPr>
          <w:b/>
          <w:sz w:val="28"/>
          <w:szCs w:val="28"/>
        </w:rPr>
        <w:t xml:space="preserve"> - Salzburg</w:t>
      </w:r>
    </w:p>
    <w:p w:rsidR="00AE12F8" w:rsidRDefault="00AE12F8" w:rsidP="00F87187">
      <w:pPr>
        <w:spacing w:after="120" w:line="240" w:lineRule="auto"/>
      </w:pPr>
    </w:p>
    <w:p w:rsidR="001D67A8" w:rsidRDefault="00184C48" w:rsidP="00F87187">
      <w:pPr>
        <w:spacing w:after="120" w:line="240" w:lineRule="auto"/>
      </w:pPr>
      <w:r>
        <w:t>Am 15.04.2010 fanden die 2.  o</w:t>
      </w:r>
      <w:r w:rsidR="00F87187">
        <w:t xml:space="preserve">ffiziellen </w:t>
      </w:r>
      <w:proofErr w:type="spellStart"/>
      <w:r w:rsidR="00F87187">
        <w:t>Floorball</w:t>
      </w:r>
      <w:proofErr w:type="spellEnd"/>
      <w:r w:rsidR="00F87187">
        <w:t xml:space="preserve"> Landesschulmeisterschaften für Salzburg  statt.</w:t>
      </w:r>
    </w:p>
    <w:p w:rsidR="00D61F95" w:rsidRDefault="004A064A" w:rsidP="00F87187">
      <w:pPr>
        <w:spacing w:after="120" w:line="240" w:lineRule="auto"/>
      </w:pPr>
      <w:r>
        <w:t>Es nahmen insgesamt 23</w:t>
      </w:r>
      <w:r w:rsidR="00D61F95">
        <w:t xml:space="preserve"> Teams daran teil. Die Unterstufenbewerbe wurden am Vormittag absolviert. Hier kämpften 6 Burschenteams um den Landesmeistertitel. Der Spielmodus war so ausgelegt, dass jeder gegen jeden spielen musste und so ein gerechter Sieger ermittelt werden konnte. </w:t>
      </w:r>
      <w:r w:rsidR="006B291E">
        <w:t>Den Sieg holten sich souverän die Jungs vom SRG Salzburg vor 2 Teams aus dem WRG Salzburg.</w:t>
      </w:r>
    </w:p>
    <w:p w:rsidR="006B291E" w:rsidRDefault="006B291E" w:rsidP="00F87187">
      <w:pPr>
        <w:spacing w:after="120" w:line="240" w:lineRule="auto"/>
      </w:pPr>
      <w:r>
        <w:t>Der Oberstufenbewerb am Nachmittag war gekennzeichnet durch Spannung, Emotionalität und packende Spiele</w:t>
      </w:r>
      <w:r w:rsidR="004A064A">
        <w:t>, wohl auch deshalb, weil mit 17</w:t>
      </w:r>
      <w:r>
        <w:t xml:space="preserve"> Teams aus dem g</w:t>
      </w:r>
      <w:r w:rsidR="004A064A">
        <w:t>anzen Bundesland (12 Burschen, 5</w:t>
      </w:r>
      <w:r>
        <w:t xml:space="preserve"> Mädchen) eine Rekordteilnehmerzahl zu verzeichnen war und an die 200 Schüler für tolle Stimmung sorgten. Unterstützt wurde diese Stimmung noch von der neuen Musikanlage</w:t>
      </w:r>
      <w:r w:rsidR="002B6346">
        <w:t xml:space="preserve">  und einigen Hobby </w:t>
      </w:r>
      <w:proofErr w:type="spellStart"/>
      <w:r w:rsidR="002B6346">
        <w:t>DJ´s</w:t>
      </w:r>
      <w:proofErr w:type="spellEnd"/>
      <w:r w:rsidR="002B6346">
        <w:t xml:space="preserve"> des</w:t>
      </w:r>
      <w:r>
        <w:t xml:space="preserve"> WRG </w:t>
      </w:r>
      <w:proofErr w:type="gramStart"/>
      <w:r>
        <w:t xml:space="preserve">Salzburg </w:t>
      </w:r>
      <w:r w:rsidR="002B6346">
        <w:t>.</w:t>
      </w:r>
      <w:proofErr w:type="gramEnd"/>
    </w:p>
    <w:p w:rsidR="00C319FF" w:rsidRDefault="00C319FF" w:rsidP="00F87187">
      <w:pPr>
        <w:spacing w:after="120" w:line="240" w:lineRule="auto"/>
      </w:pPr>
      <w:r>
        <w:t xml:space="preserve">Bei den Damen traten 6 Teams im </w:t>
      </w:r>
      <w:proofErr w:type="spellStart"/>
      <w:r>
        <w:t>Round</w:t>
      </w:r>
      <w:proofErr w:type="spellEnd"/>
      <w:r>
        <w:t xml:space="preserve"> Robin System gegeneinander an. Mit dem BG Zell am See, der HAK Zell am See und dem BORG </w:t>
      </w:r>
      <w:proofErr w:type="spellStart"/>
      <w:r>
        <w:t>Mittersill</w:t>
      </w:r>
      <w:proofErr w:type="spellEnd"/>
      <w:r>
        <w:t xml:space="preserve"> war der </w:t>
      </w:r>
      <w:proofErr w:type="spellStart"/>
      <w:r>
        <w:t>Pinzgau</w:t>
      </w:r>
      <w:proofErr w:type="spellEnd"/>
      <w:r>
        <w:t xml:space="preserve"> hier am stärksten vertreten. Auffallend war die große Spielbegeisterung bei den Mädchen, die sichtlich großen Spaß am Bewerb hatten. Am Ende siegte die HAK Zell am See vor den Mädchen des WRG Salzburg und dem BORG </w:t>
      </w:r>
      <w:proofErr w:type="spellStart"/>
      <w:r>
        <w:t>Mittersill</w:t>
      </w:r>
      <w:proofErr w:type="spellEnd"/>
      <w:r>
        <w:t>.</w:t>
      </w:r>
    </w:p>
    <w:p w:rsidR="002B6346" w:rsidRDefault="002B6346" w:rsidP="00F87187">
      <w:pPr>
        <w:spacing w:after="120" w:line="240" w:lineRule="auto"/>
      </w:pPr>
      <w:r>
        <w:t>Die Burschenteams wurden in 2 Gruppen zu jeweils 6 Mannschaften aufgeteilt. Hier musste jeder gegen jeden spiele</w:t>
      </w:r>
      <w:r w:rsidR="00F16E06">
        <w:t>n. Die  ersten zwei pro Gruppe q</w:t>
      </w:r>
      <w:r>
        <w:t xml:space="preserve">ualifizierten sich für das Semifinale. Danach wurden noch das Spiel um Platz 3 und das Finale ausgetragen. </w:t>
      </w:r>
      <w:r w:rsidR="00C319FF">
        <w:t xml:space="preserve"> Auch h</w:t>
      </w:r>
      <w:r>
        <w:t xml:space="preserve">ier dominierten die </w:t>
      </w:r>
      <w:proofErr w:type="spellStart"/>
      <w:r>
        <w:t>Pinzgauer</w:t>
      </w:r>
      <w:proofErr w:type="spellEnd"/>
      <w:r>
        <w:t xml:space="preserve">  Teams, die wieder in großer Zahl (Dank Frau Mag. Ortrun </w:t>
      </w:r>
      <w:proofErr w:type="spellStart"/>
      <w:r>
        <w:t>Göschl</w:t>
      </w:r>
      <w:proofErr w:type="spellEnd"/>
      <w:r>
        <w:t>) anwesend waren</w:t>
      </w:r>
      <w:r w:rsidR="00F16E06">
        <w:t>,</w:t>
      </w:r>
      <w:r>
        <w:t xml:space="preserve"> das Spielge</w:t>
      </w:r>
      <w:r w:rsidR="00F16E06">
        <w:t>schehen.  Im Spiel um Platz 3  t</w:t>
      </w:r>
      <w:r>
        <w:t xml:space="preserve">rafen die HLFS Ursprung und das BORG </w:t>
      </w:r>
      <w:proofErr w:type="spellStart"/>
      <w:r>
        <w:t>Nonntal</w:t>
      </w:r>
      <w:proofErr w:type="spellEnd"/>
      <w:r>
        <w:t xml:space="preserve"> aufeinander.</w:t>
      </w:r>
    </w:p>
    <w:p w:rsidR="002B6346" w:rsidRDefault="002B6346" w:rsidP="00F87187">
      <w:pPr>
        <w:spacing w:after="120" w:line="240" w:lineRule="auto"/>
      </w:pPr>
      <w:r>
        <w:t>Nach hartem Kampf und spannenden Spielverlauf blieb das HLFS Ursprung mit 3:2 siegreich. Das Finale fand vor ca. 100 Zuschauern statt und wurde zwischen dem Vorjahressieger</w:t>
      </w:r>
      <w:r w:rsidR="00C319FF">
        <w:t xml:space="preserve"> der HAK Zell am See und dem BORG </w:t>
      </w:r>
      <w:proofErr w:type="spellStart"/>
      <w:r w:rsidR="00C319FF">
        <w:t>Mittersill</w:t>
      </w:r>
      <w:proofErr w:type="spellEnd"/>
      <w:r w:rsidR="00C319FF">
        <w:t xml:space="preserve"> ausgetragen. Die Burschen aus Zell am See gewannen diesmal souverän (6:1) und konnten ihren Titel vom Vorjahr verteidigen.</w:t>
      </w:r>
    </w:p>
    <w:p w:rsidR="00F16E06" w:rsidRDefault="00F16E06" w:rsidP="00F16E06">
      <w:pPr>
        <w:spacing w:after="120" w:line="240" w:lineRule="auto"/>
      </w:pPr>
      <w:r>
        <w:t>Auch diesmal gab es wieder tolle Preise zu gewinnen.   Pokale, Medaillen und Schlägerpakete gesponsert vom ÖFBV und der Firma Realstick im Wert von 1500€ wurden an die Sieger vergeben.</w:t>
      </w:r>
    </w:p>
    <w:p w:rsidR="00A238DD" w:rsidRDefault="00A238DD" w:rsidP="00A238DD">
      <w:pPr>
        <w:spacing w:after="120" w:line="240" w:lineRule="auto"/>
      </w:pPr>
      <w:r>
        <w:t xml:space="preserve">Austragungsort war wie schon im Vorjahr die 3-fach Sporthalle in der Joseph-Preiss- Allee.  Für die Veranstaltung verantwortlich zeigten sich das WRG Salzburg in Vertretung von Mag. Franz Ganser (Landesspartenreferent  für </w:t>
      </w:r>
      <w:proofErr w:type="spellStart"/>
      <w:r>
        <w:t>Floorball</w:t>
      </w:r>
      <w:proofErr w:type="spellEnd"/>
      <w:r>
        <w:t xml:space="preserve"> des LSR Salzburg) und Direktor Mag. Gerhard </w:t>
      </w:r>
      <w:proofErr w:type="spellStart"/>
      <w:r>
        <w:t>Klampfer</w:t>
      </w:r>
      <w:proofErr w:type="spellEnd"/>
      <w:r>
        <w:t xml:space="preserve">  sowie der ÖFBV in Vertretung des Schulsportkoordinators Mag. Christian </w:t>
      </w:r>
      <w:proofErr w:type="spellStart"/>
      <w:r>
        <w:t>Resmann</w:t>
      </w:r>
      <w:proofErr w:type="spellEnd"/>
      <w:r>
        <w:t>.</w:t>
      </w:r>
    </w:p>
    <w:p w:rsidR="00A238DD" w:rsidRDefault="00A238DD" w:rsidP="00A238DD">
      <w:pPr>
        <w:spacing w:after="120" w:line="240" w:lineRule="auto"/>
      </w:pPr>
    </w:p>
    <w:p w:rsidR="00D61F95" w:rsidRDefault="00D61F95" w:rsidP="00F87187">
      <w:pPr>
        <w:spacing w:after="120" w:line="240" w:lineRule="auto"/>
      </w:pPr>
    </w:p>
    <w:sectPr w:rsidR="00D61F95" w:rsidSect="001D67A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7187"/>
    <w:rsid w:val="00184C48"/>
    <w:rsid w:val="001D67A8"/>
    <w:rsid w:val="002B6346"/>
    <w:rsid w:val="004A064A"/>
    <w:rsid w:val="006B291E"/>
    <w:rsid w:val="00874672"/>
    <w:rsid w:val="00A238DD"/>
    <w:rsid w:val="00AE12F8"/>
    <w:rsid w:val="00C319FF"/>
    <w:rsid w:val="00D61F95"/>
    <w:rsid w:val="00ED2BCD"/>
    <w:rsid w:val="00F16E06"/>
    <w:rsid w:val="00F8718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7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Resse</dc:creator>
  <cp:keywords/>
  <dc:description/>
  <cp:lastModifiedBy>Resse</cp:lastModifiedBy>
  <cp:revision>7</cp:revision>
  <dcterms:created xsi:type="dcterms:W3CDTF">2010-04-16T18:15:00Z</dcterms:created>
  <dcterms:modified xsi:type="dcterms:W3CDTF">2010-04-18T20:58:00Z</dcterms:modified>
</cp:coreProperties>
</file>